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24NEP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3CVET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3K </w:t>
      </w:r>
      <w:proofErr w:type="spellStart"/>
      <w:r w:rsidRPr="00A9053F">
        <w:rPr>
          <w:rStyle w:val="Bojan"/>
        </w:rPr>
        <w:t>Solutions</w:t>
      </w:r>
      <w:proofErr w:type="spellEnd"/>
      <w:r w:rsidRPr="00A9053F">
        <w:rPr>
          <w:rStyle w:val="Bojan"/>
        </w:rPr>
        <w:t xml:space="preserve"> poslovno svetovanje, </w:t>
      </w:r>
      <w:proofErr w:type="spellStart"/>
      <w:r w:rsidRPr="00A9053F">
        <w:rPr>
          <w:rStyle w:val="Bojan"/>
        </w:rPr>
        <w:t>Stefano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Destefano</w:t>
      </w:r>
      <w:proofErr w:type="spellEnd"/>
      <w:r w:rsidRPr="00A9053F">
        <w:rPr>
          <w:rStyle w:val="Bojan"/>
        </w:rPr>
        <w:t xml:space="preserve">,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3MS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A1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AA </w:t>
      </w:r>
      <w:proofErr w:type="spellStart"/>
      <w:r w:rsidRPr="00A9053F">
        <w:rPr>
          <w:rStyle w:val="Bojan"/>
        </w:rPr>
        <w:t>Invest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AB NEPREMIČNINE, Aline Belinger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ABAKA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ABAX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ABC naložba </w:t>
      </w:r>
      <w:r w:rsidR="002C6FFD">
        <w:rPr>
          <w:rStyle w:val="Bojan"/>
        </w:rPr>
        <w:t>d.o.o.</w:t>
      </w:r>
      <w:r>
        <w:rPr>
          <w:rStyle w:val="Bojan"/>
        </w:rPr>
        <w:t xml:space="preserve"> </w:t>
      </w:r>
      <w:r w:rsidRPr="00A9053F">
        <w:rPr>
          <w:rStyle w:val="Bojan"/>
        </w:rPr>
        <w:t>&amp;</w:t>
      </w:r>
      <w:r w:rsidR="00C729F9">
        <w:rPr>
          <w:rStyle w:val="Bojan"/>
        </w:rPr>
        <w:t xml:space="preserve"> </w:t>
      </w:r>
      <w:r w:rsidRPr="00A9053F">
        <w:rPr>
          <w:rStyle w:val="Bojan"/>
        </w:rPr>
        <w:t>Keller Williams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ABC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ADR Investicije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ADRIA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ADUT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ADVICE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Aeon nepremičnine </w:t>
      </w:r>
      <w:r w:rsidR="002C6FFD">
        <w:rPr>
          <w:rStyle w:val="Bojan"/>
        </w:rPr>
        <w:t>d.o.o.</w:t>
      </w:r>
      <w:r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Century</w:t>
      </w:r>
      <w:proofErr w:type="spellEnd"/>
      <w:r w:rsidRPr="00A9053F">
        <w:rPr>
          <w:rStyle w:val="Bojan"/>
        </w:rPr>
        <w:t xml:space="preserve"> 21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AFIRMACIJA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AGAJA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"ETAŽNA", Jožica Reberc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>
        <w:rPr>
          <w:rStyle w:val="Bojan"/>
        </w:rPr>
        <w:t>AGENCIJA ANEKS NEPREMIČNINE,</w:t>
      </w:r>
      <w:r w:rsidRPr="00A9053F">
        <w:rPr>
          <w:rStyle w:val="Bojan"/>
        </w:rPr>
        <w:t xml:space="preserve"> Ksenija Bizjak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I3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KARMEN, Karmen Gerbec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KATJA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LIKOF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NAKVADRAT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NERA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REALTA Martin Šmid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SONČNA HIŠA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TOMC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TRIDA NEPREMIČNINE Irena Jereb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VITRAŽ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Agencija za gradbeništvo, arhitekturo,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Agencija za nepremičnine ABSTRAKT, Kerin Igor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AGENCIJE RENEE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AGENT KRANJ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AGENTA, marketing poslovnih nepremičnin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Agenti nepremičninsko posredovanje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AGENTOBALA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AGMA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IZOLA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AGNES NEPREMIČNINE, Miha Pivk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AGORA ALAJBEGOVIĆ ŠPORT IN KULTURA </w:t>
      </w:r>
      <w:proofErr w:type="spellStart"/>
      <w:r w:rsidRPr="00A9053F">
        <w:rPr>
          <w:rStyle w:val="Bojan"/>
        </w:rPr>
        <w:t>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AJP,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AKCENT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AKUSTIKA GROUP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AKVA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- PE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ALADIN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ALEA nepremičninska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ALEASING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ALEKS NEPREMIČNINE LJUBINKA ARITONOVIĆ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Aleš Gregorič,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ALEŠ NOVAK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ALEŠ PIRC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ALFA-INT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ALK NEPREMIČNINE, Urška Mahkovic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Altera</w:t>
      </w:r>
      <w:proofErr w:type="spellEnd"/>
      <w:r w:rsidRPr="00A9053F">
        <w:rPr>
          <w:rStyle w:val="Bojan"/>
        </w:rPr>
        <w:t xml:space="preserve">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ANA DOM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Ana </w:t>
      </w:r>
      <w:proofErr w:type="spellStart"/>
      <w:r w:rsidRPr="00A9053F">
        <w:rPr>
          <w:rStyle w:val="Bojan"/>
        </w:rPr>
        <w:t>Prebanda</w:t>
      </w:r>
      <w:proofErr w:type="spellEnd"/>
      <w:r w:rsidRPr="00A9053F">
        <w:rPr>
          <w:rStyle w:val="Bojan"/>
        </w:rPr>
        <w:t xml:space="preserve"> Petek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Andrej </w:t>
      </w:r>
      <w:proofErr w:type="spellStart"/>
      <w:r w:rsidRPr="00A9053F">
        <w:rPr>
          <w:rStyle w:val="Bojan"/>
        </w:rPr>
        <w:t>Grdiša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ANSITRA,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ANTAR STUDIO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AOS </w:t>
      </w:r>
      <w:proofErr w:type="spellStart"/>
      <w:r w:rsidRPr="00A9053F">
        <w:rPr>
          <w:rStyle w:val="Bojan"/>
        </w:rPr>
        <w:t>Consulting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APARTMA, nepremičnine, Nuša Vidic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APELING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APN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APOLON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ARCHICOM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ARCIMBOLDO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ARHITEKTA </w:t>
      </w:r>
      <w:proofErr w:type="spellStart"/>
      <w:r w:rsidRPr="00A9053F">
        <w:rPr>
          <w:rStyle w:val="Bojan"/>
        </w:rPr>
        <w:t>Lipičar</w:t>
      </w:r>
      <w:proofErr w:type="spellEnd"/>
      <w:r w:rsidRPr="00A9053F">
        <w:rPr>
          <w:rStyle w:val="Bojan"/>
        </w:rPr>
        <w:t xml:space="preserve"> &amp; Colja </w:t>
      </w:r>
      <w:proofErr w:type="spellStart"/>
      <w:r w:rsidRPr="00A9053F">
        <w:rPr>
          <w:rStyle w:val="Bojan"/>
        </w:rPr>
        <w:t>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ART POSEST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ARTES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ARTES UPRAVLJANJE NEPREMIČNIN, Ana Mlakar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ARTIK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ARTOURE JANA DOLENC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AS INŽENIRING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ASORTO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ATAURUS, Andrej Perdan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ATENA-M, Nataša Maksimović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ATRIJ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ATRIJ stanovanjska zadruga </w:t>
      </w:r>
      <w:proofErr w:type="spellStart"/>
      <w:r w:rsidRPr="00A9053F">
        <w:rPr>
          <w:rStyle w:val="Bojan"/>
        </w:rPr>
        <w:t>z.o.o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ATRIUM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AVA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Avalon</w:t>
      </w:r>
      <w:proofErr w:type="spellEnd"/>
      <w:r w:rsidRPr="00A9053F">
        <w:rPr>
          <w:rStyle w:val="Bojan"/>
        </w:rPr>
        <w:t xml:space="preserve">, gregor Kuralt </w:t>
      </w:r>
      <w:proofErr w:type="spellStart"/>
      <w:r w:rsidRPr="00A9053F">
        <w:rPr>
          <w:rStyle w:val="Bojan"/>
        </w:rPr>
        <w:t>Niedermayer</w:t>
      </w:r>
      <w:proofErr w:type="spellEnd"/>
      <w:r w:rsidRPr="00A9053F">
        <w:rPr>
          <w:rStyle w:val="Bojan"/>
        </w:rPr>
        <w:t xml:space="preserve">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AVENIJA NEPREMIČNIN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AVENS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AVTO-MOTO SHOP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AXA 1995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AŽ&amp;MB Nerad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AŽUR TRADING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B2 KAPITAL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Bajtiga</w:t>
      </w:r>
      <w:proofErr w:type="spellEnd"/>
      <w:r w:rsidRPr="00A9053F">
        <w:rPr>
          <w:rStyle w:val="Bojan"/>
        </w:rPr>
        <w:t xml:space="preserve"> poslovanje z nepremičninami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BAMBA Franc Tanko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BANKA SPARKASSE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BARBARIS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BART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BATAGEL&amp;CO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BAV, PROMET Z NEPREMIČNINAMI, </w:t>
      </w:r>
      <w:r w:rsidR="002C6FFD">
        <w:rPr>
          <w:rStyle w:val="Bojan"/>
        </w:rPr>
        <w:t>d.o.o.</w:t>
      </w:r>
      <w:r w:rsidRPr="00A9053F">
        <w:rPr>
          <w:rStyle w:val="Bojan"/>
        </w:rPr>
        <w:t>, Tržič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BAZA AGENCIJA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Baza, posredovanje v prometu z nepremičninami, Brina Sotlar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BB ISABELIS NIVAL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BC SKUPINA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Bcaktiv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BEGRAD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Bellevue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Living</w:t>
      </w:r>
      <w:proofErr w:type="spellEnd"/>
      <w:r w:rsidRPr="00A9053F">
        <w:rPr>
          <w:rStyle w:val="Bojan"/>
        </w:rPr>
        <w:t xml:space="preserve">, družba za razvoj nepremičnin,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Benep</w:t>
      </w:r>
      <w:proofErr w:type="spellEnd"/>
      <w:r w:rsidRPr="00A9053F">
        <w:rPr>
          <w:rStyle w:val="Bojan"/>
        </w:rPr>
        <w:t xml:space="preserve">, Benita Kovič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BENIRA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BEZJAK TISK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BIDOM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BILANCA JURE PRANJIĆ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BIRO MM, Leon Marjan Možina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Biro nepremičnin, Darko </w:t>
      </w:r>
      <w:proofErr w:type="spellStart"/>
      <w:r w:rsidRPr="00A9053F">
        <w:rPr>
          <w:rStyle w:val="Bojan"/>
        </w:rPr>
        <w:t>Fir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BIRO ŽVEPLAN,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BISTRICA NEPREMIČNINE, Ana Sovič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BLOK 5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BONDI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BONITA N-11 </w:t>
      </w:r>
      <w:r w:rsidR="002C6FFD">
        <w:rPr>
          <w:rStyle w:val="Bojan"/>
        </w:rPr>
        <w:t>d.o.o.</w:t>
      </w:r>
      <w:r w:rsidRPr="00A9053F">
        <w:rPr>
          <w:rStyle w:val="Bojan"/>
        </w:rPr>
        <w:t>, Dom projekt Šuvak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BORZA NEPREMIČNIN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BR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BRAMING INTERNATIONAL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BRANIK PRVI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BRANKO KOLENC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BREMIS, trgovina in storitve,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BSB INŽENIRING,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BTC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BUTOLEN SONJA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Cannabis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CARDEA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CARPE DIEM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Casa69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CASABELA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CASTECH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CEH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CE-INVEST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CEKOV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CENILNA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CENING BOŠTJAN GABRIJAN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CENTER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CENTER ZA GOSPODARSKO SVETOVANJE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Central RE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CENTURY 21,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CERES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CESTERA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CESTNO PODJETJE KRANJ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CGP -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CGP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CH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CIC,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Clipplus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CM Celje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C-NEP Agencija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Colliers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Property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Consultants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CONSAL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COOP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CORWIN SI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CRP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CSE PROJEKT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CUPOLA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ČARMAN, BLED,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D5 </w:t>
      </w:r>
      <w:r w:rsidR="002C6FFD">
        <w:rPr>
          <w:rStyle w:val="Bojan"/>
        </w:rPr>
        <w:t>d.o.o.</w:t>
      </w:r>
      <w:r w:rsidRPr="00A9053F">
        <w:rPr>
          <w:rStyle w:val="Bojan"/>
        </w:rPr>
        <w:t>, Ljubljana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DAJČ IN DAJČ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DARDI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Data FOKUS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DAVČNIO SVETOVANJE FRANC TURK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DDC svetovanje, inženiring,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DE PROFUNDIS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DEJAN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Delano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DELTA UNION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DFI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DG </w:t>
      </w:r>
      <w:proofErr w:type="spellStart"/>
      <w:r w:rsidRPr="00A9053F">
        <w:rPr>
          <w:rStyle w:val="Bojan"/>
        </w:rPr>
        <w:t>Invest</w:t>
      </w:r>
      <w:proofErr w:type="spellEnd"/>
      <w:r w:rsidRPr="00A9053F">
        <w:rPr>
          <w:rStyle w:val="Bojan"/>
        </w:rPr>
        <w:t xml:space="preserve">, Daniel </w:t>
      </w:r>
      <w:proofErr w:type="spellStart"/>
      <w:r w:rsidRPr="00A9053F">
        <w:rPr>
          <w:rStyle w:val="Bojan"/>
        </w:rPr>
        <w:t>Glumac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DIA KRASNIK </w:t>
      </w:r>
      <w:proofErr w:type="spellStart"/>
      <w:r w:rsidRPr="00A9053F">
        <w:rPr>
          <w:rStyle w:val="Bojan"/>
        </w:rPr>
        <w:t>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DIAMANT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DIDOM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DIVIDENDA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DK-PROTIM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DODOMA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DOLENJGRAD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DOLNOV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DOLŠINA nepremičnine, storitve in trgovina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 AGENT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 DOMIS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 PLUS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 PROJEKT ŠUVAK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 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DOMART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DOMEK NEPREMIČNINE, Nataša </w:t>
      </w:r>
      <w:proofErr w:type="spellStart"/>
      <w:r w:rsidRPr="00A9053F">
        <w:rPr>
          <w:rStyle w:val="Bojan"/>
        </w:rPr>
        <w:t>Batinič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DOM-IN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DOMKOPER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DOMPLAN,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DOMUS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DOMUS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DOM-US,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DRAFT Milorad </w:t>
      </w:r>
      <w:proofErr w:type="spellStart"/>
      <w:r w:rsidRPr="00A9053F">
        <w:rPr>
          <w:rStyle w:val="Bojan"/>
        </w:rPr>
        <w:t>Draganić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DRAVA GP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DRAVSKE ELEKTRARNE MARIBOR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DREVENSEK BOJAN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DRUŽINA STVARNIK RAUTER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DSV TRANSPORT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Dušica Đurić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DUTB D.D.LJUBLJANA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DVOREC POSREDNIŠKA HIŠA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EDEK PLUS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Edi Batagelj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EDILING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EFFECTUS, </w:t>
      </w:r>
      <w:proofErr w:type="spellStart"/>
      <w:r w:rsidRPr="00A9053F">
        <w:rPr>
          <w:rStyle w:val="Bojan"/>
        </w:rPr>
        <w:t>Clara</w:t>
      </w:r>
      <w:proofErr w:type="spellEnd"/>
      <w:r w:rsidRPr="00A9053F">
        <w:rPr>
          <w:rStyle w:val="Bojan"/>
        </w:rPr>
        <w:t xml:space="preserve"> Praprotnik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EKLIPTIKA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ELANDA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ELARS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ELEKTRON VLASTA JEROMEL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ELEKTROSERVISI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ELITE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ELO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EMDEIN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EMINENS, MIROSLAV IVANOVIĆ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EMIX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EMONA EFEKTA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Enepremičnine</w:t>
      </w:r>
      <w:proofErr w:type="spellEnd"/>
      <w:r w:rsidRPr="00A9053F">
        <w:rPr>
          <w:rStyle w:val="Bojan"/>
        </w:rPr>
        <w:t xml:space="preserve">, Ana Ocvirk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ENKADOM,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ENN POGLED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EP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ERA PROJEKT IN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ERJAVEC NEPREMIČNINE POSREDOVANJE PRI PROMETU NEPR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ERSTE GROUP IMMORENT LJUBLJANA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ETAŽA, NEPREMIČNINSKA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ETHIK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EURO MB d.o.o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EURO-COM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EUROCONSULT, Kunst Aleksandra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EUROGELD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EUROIMPEX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- PE DOMICIL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EUROMETALL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EUROSILA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EUROSTAN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EUTRIP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EVA JAKOPIN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EVENTUM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EVROAKTIV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EXEDRA NEPREMIČNINE - Dragan </w:t>
      </w:r>
      <w:proofErr w:type="spellStart"/>
      <w:r w:rsidRPr="00A9053F">
        <w:rPr>
          <w:rStyle w:val="Bojan"/>
        </w:rPr>
        <w:t>Dušanić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EXEDRA NEPREMIČNINE MAJA TOLAR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EXPERIA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EXTRA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FAMACO, Simon </w:t>
      </w:r>
      <w:proofErr w:type="spellStart"/>
      <w:r w:rsidRPr="00A9053F">
        <w:rPr>
          <w:rStyle w:val="Bojan"/>
        </w:rPr>
        <w:t>Fleisinger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FARCOM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FAVUM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FEKU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FENIKS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FERMES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FESST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FESST,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FIN nepremičninsko posredovanje Robert Fekonja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FINE ESTATES ANŽE LENČE,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FINIMO, nepremičnine in storitve,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FINOR LEASING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FINTOP, razvoj projektov in investicije,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FINUM FI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FIPSTRO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FIRMA nepremičnine Martinović &amp; </w:t>
      </w:r>
      <w:proofErr w:type="spellStart"/>
      <w:r w:rsidRPr="00A9053F">
        <w:rPr>
          <w:rStyle w:val="Bojan"/>
        </w:rPr>
        <w:t>co.k.d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FIRST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FISA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FISKAL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FLATMARY, Marija Topolovec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FLORIM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FOKUS NEPREMIČNINE, Eva Lukin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FORTUNA INT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FRAST,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KRANJ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FRI SVETOVANJE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GABERIT NEPREMIČNINE Matija </w:t>
      </w:r>
      <w:proofErr w:type="spellStart"/>
      <w:r w:rsidRPr="00A9053F">
        <w:rPr>
          <w:rStyle w:val="Bojan"/>
        </w:rPr>
        <w:t>Ceket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GABRA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GALEA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GALERIJA 7 Barbara Vrhovnik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GARANT GABRIJELA SMUK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GARUDA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GASSPAR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GASSPAR NALOŽBE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GAZELA NEPREMIČNINE, Jelka Perner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GBD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GEA COLLEGE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GEA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GEAS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GEM.INA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GEMAR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GEODETSKE MERITVE GIRUS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GEOFIN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GEOFOTO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GEOMATIK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GEOMO, ROBERT MOČNIK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GEOPRO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GEOPROJEKT, Geodetske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GEOTRON MATEJ KOLENC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GHAUS, nepremičninsko posredovanje, Andraž Erceg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GIC GRADNJE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GIM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GIOVANNI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GIVO 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GM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Gorenjska gradbena družba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GRADBENIŠTVO STIPANIČ, Andreja Stipanič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GRADBENO PODJETJE RADLJE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GRADEX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GRADIS GP CELJE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GRADIS SKUPINA G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GRADIS, GRADBENO PODJETJE LJUBLJANA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GRAD-NEP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GRADNJE GRČA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GRADVEST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GRAL 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GRATEX, Kohne in partner, </w:t>
      </w:r>
      <w:proofErr w:type="spellStart"/>
      <w:r w:rsidRPr="00A9053F">
        <w:rPr>
          <w:rStyle w:val="Bojan"/>
        </w:rPr>
        <w:t>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GRATUS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Gregor Klančar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Gregor Rozina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GROUP 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GTEH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G-UPRAVLJANJE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H6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HABIT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HALO DOM, posredovanje z nepremičninami,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HERES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HESTIJA BEST, Borut Ošlak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HETA ASSET RESOLUTION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HIP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HIPPA, FINANČNE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HIŠA NEPREMIČNIN PLUS,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HIŠA NEPREMIČNINE 1,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HIŠKA ABC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HOČEVAR NEPREMIČNINE-Janez Hočevar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HOLDING SLOVENSKE ŽELEZNICE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HORIZONT NEPREMIČNINE, Gordana Kovač,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HTPLUS, Anton Hajdinjak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HYPO Alpe Adria Bank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I.S.O.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I.V.S., INVESTICIJE,VZDRŽEVANJE,SVETOVANJE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IBE d.d, svetovanje, projektiranje in </w:t>
      </w:r>
      <w:proofErr w:type="spellStart"/>
      <w:r w:rsidRPr="00A9053F">
        <w:rPr>
          <w:rStyle w:val="Bojan"/>
        </w:rPr>
        <w:t>inženirng</w:t>
      </w:r>
      <w:proofErr w:type="spellEnd"/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IDEJA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IDEJUM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IDILA NEPREMIČNINE, Damijan Kokol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IFIRMA, Robert </w:t>
      </w:r>
      <w:proofErr w:type="spellStart"/>
      <w:r w:rsidRPr="00A9053F">
        <w:rPr>
          <w:rStyle w:val="Bojan"/>
        </w:rPr>
        <w:t>Bužan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IMMOBILI Igor </w:t>
      </w:r>
      <w:proofErr w:type="spellStart"/>
      <w:r w:rsidRPr="00A9053F">
        <w:rPr>
          <w:rStyle w:val="Bojan"/>
        </w:rPr>
        <w:t>Lalović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IMMORENT LJUBLJANA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IMMORESCUE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IMOBILIA - GBK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IMOBILIA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IMOBILIUS Nina </w:t>
      </w:r>
      <w:proofErr w:type="spellStart"/>
      <w:r w:rsidRPr="00A9053F">
        <w:rPr>
          <w:rStyle w:val="Bojan"/>
        </w:rPr>
        <w:t>Hovelja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IMODOM NEPREMIČNINE Rajšp </w:t>
      </w:r>
      <w:proofErr w:type="spellStart"/>
      <w:r w:rsidRPr="00A9053F">
        <w:rPr>
          <w:rStyle w:val="Bojan"/>
        </w:rPr>
        <w:t>Sedovšek</w:t>
      </w:r>
      <w:proofErr w:type="spellEnd"/>
      <w:r w:rsidRPr="00A9053F">
        <w:rPr>
          <w:rStyle w:val="Bojan"/>
        </w:rPr>
        <w:t xml:space="preserve"> Marjana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IMO-REAL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IMOS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IMOVINA, GRADBENIŠTVO IN PROMET Z NEPREMIČNINAMI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INALBEA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INEKS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INFINITY GROUP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INFOSTAN RADIŠA MILJAKOVIĆ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ING-ARH, POLONA ČEH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INLET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INPOS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INPRO 22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INSA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INSULA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INŠTITUT ZA NEPREM</w:t>
      </w:r>
      <w:r>
        <w:rPr>
          <w:rStyle w:val="Bojan"/>
        </w:rPr>
        <w:t>IČNINE, družba za raziskovanje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INTELDOM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INTELEKS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INTER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INTEREUROPA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INTERING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INTERING HOLDING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INVENTA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INVESTMOND, EDMOND PETROVIČ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IPPAGRA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IPROJEKT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IREA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IRENA JAMER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IRIS BAVDEK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IRIS JAMNIK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ISI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IS-ING, IGOR ŠUBIC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ITD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IVANA URŠIČ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JA INVEST 888,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JAKKRA-N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Jan Softić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JANEZ ULČAR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JANKO NEPREMIČNINE, Ema Janko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Japi</w:t>
      </w:r>
      <w:proofErr w:type="spellEnd"/>
      <w:r w:rsidRPr="00A9053F">
        <w:rPr>
          <w:rStyle w:val="Bojan"/>
        </w:rPr>
        <w:t xml:space="preserve">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JARIS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JAVNA AGENCIJA ZA ŽELEZNIŠKI PROMET RS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JAVNI MEDOBČINSKI STANOVANJSKI SKLAD MARIBOR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Jelenc Janez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JERNEJ ZORKO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Jeruzalem Ormož SAT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JIMAX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JSK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JSS KONJICE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Jure Pucko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JUR-TAN,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K.R. nepremičnine, Lesce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K2 FINANCE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K3 KERN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KA Nepremičnine, Kaja </w:t>
      </w:r>
      <w:proofErr w:type="spellStart"/>
      <w:r w:rsidRPr="00A9053F">
        <w:rPr>
          <w:rStyle w:val="Bojan"/>
        </w:rPr>
        <w:t>Lavička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Kamen-les,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KAMERA KLUB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KAPITOL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Karin Marter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KARO inženiring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Mengeš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KASTEL, MARGARETA ŠIMUNIĆ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K-BIRO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KBM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KD KVART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Keda</w:t>
      </w:r>
      <w:proofErr w:type="spellEnd"/>
      <w:r w:rsidRPr="00A9053F">
        <w:rPr>
          <w:rStyle w:val="Bojan"/>
        </w:rPr>
        <w:t xml:space="preserve"> nepremičnine </w:t>
      </w:r>
      <w:proofErr w:type="spellStart"/>
      <w:r w:rsidRPr="00A9053F">
        <w:rPr>
          <w:rStyle w:val="Bojan"/>
        </w:rPr>
        <w:t>Keti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Malchevska</w:t>
      </w:r>
      <w:proofErr w:type="spellEnd"/>
      <w:r w:rsidRPr="00A9053F">
        <w:rPr>
          <w:rStyle w:val="Bojan"/>
        </w:rPr>
        <w:t xml:space="preserve">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KER FIN finančni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KERADRIA, Boris Turk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KGB investiranje, poslovno svetovanje,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KIRURŠKI SANATORIJ ROŽNA DOLINA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K'ITAK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KLIMA AS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KOCKA7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TOLMIN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KOLPA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KOMPAS KAPITAL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KOMUNAPROJEKT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KONCEPTI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KONDOR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KONPROMIS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KONSTRUKTOR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KONSTRUKTOR VGR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Korak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Korošak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KOROŠKA INFORMACIJSKA BORZA,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KOROŠKE NEPREMIČNINE, SAMO FRIŠKOVEC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KOVINAR KOČEVJE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KRANJSKA INVESTICIJSKA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KRAS NEPREMIČNINE, Sergij </w:t>
      </w:r>
      <w:proofErr w:type="spellStart"/>
      <w:r w:rsidRPr="00A9053F">
        <w:rPr>
          <w:rStyle w:val="Bojan"/>
        </w:rPr>
        <w:t>Čebulec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KRASINVEST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KRKA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KSIS, Ksenija Trobec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KSP Litija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KUBIK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KU-MI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KVADRAT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KVADRATNI METER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KVADRATURA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KW Slovenia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LA FACADE inženiring A.K.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 </w:t>
      </w:r>
      <w:proofErr w:type="spellStart"/>
      <w:r w:rsidRPr="00A9053F">
        <w:rPr>
          <w:rStyle w:val="Bojan"/>
        </w:rPr>
        <w:t>Facade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LABACUS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LAGRA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LAGRAD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LANDART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LANDINVEST,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Lanius</w:t>
      </w:r>
      <w:proofErr w:type="spellEnd"/>
      <w:r w:rsidRPr="00A9053F">
        <w:rPr>
          <w:rStyle w:val="Bojan"/>
        </w:rPr>
        <w:t xml:space="preserve">, Maja Lenarčič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Lapuh Martin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LAR - NEPREMIČNINE, Boštjan Avbar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LARES, nepremičninska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LAST IN POSEST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LDM design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LEBAN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LERAN Novo mesto d.o.o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LESNINA INŽENIRING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LESNINA LGM Prodajni center Levec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LEXER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LGB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LGP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Liberte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LIBRE, Darja Bajc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LIMEN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LINIJE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LIVIMEX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Livin</w:t>
      </w:r>
      <w:proofErr w:type="spellEnd"/>
      <w:r w:rsidRPr="00A9053F">
        <w:rPr>
          <w:rStyle w:val="Bojan"/>
        </w:rPr>
        <w:t>, nepremičninske storitve, Vanja Žitnik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LIVO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LJUBLJANA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LOBODAS, posredništvo in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LOCI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LOKAINVEST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LON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LUCIA TIM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LUCIJA TRGOVINA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LUNAR NEPREMIČNINE, Vlado </w:t>
      </w:r>
      <w:proofErr w:type="spellStart"/>
      <w:r w:rsidRPr="00A9053F">
        <w:rPr>
          <w:rStyle w:val="Bojan"/>
        </w:rPr>
        <w:t>Grbac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LUSTRUM -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 NEPREMIČNINE, Milena Jenčič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 VARIA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M&amp;D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MAAL BIRO Aleš Judež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MAGDA Bohinj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MAGMAPLUS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MAKLER, BLED,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MAKRA AS, </w:t>
      </w:r>
      <w:proofErr w:type="spellStart"/>
      <w:r w:rsidRPr="00A9053F">
        <w:rPr>
          <w:rStyle w:val="Bojan"/>
        </w:rPr>
        <w:t>Krajner</w:t>
      </w:r>
      <w:proofErr w:type="spellEnd"/>
      <w:r w:rsidRPr="00A9053F">
        <w:rPr>
          <w:rStyle w:val="Bojan"/>
        </w:rPr>
        <w:t xml:space="preserve"> Marko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MAKSIMILJAN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MALEJA, MAJA LEITINGER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MALTA SKY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MA-NEPREMIČNINSKA DRUŽBA, MARKO ALIČ s.p.</w:t>
      </w:r>
    </w:p>
    <w:p w:rsidR="00A9053F" w:rsidRPr="00A9053F" w:rsidRDefault="00EC4C88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EC4C88">
        <w:rPr>
          <w:rStyle w:val="Bojan"/>
        </w:rPr>
        <w:lastRenderedPageBreak/>
        <w:t>MARINA NAGELJ</w:t>
      </w:r>
      <w:r w:rsidRPr="00A9053F">
        <w:rPr>
          <w:rStyle w:val="Bojan"/>
        </w:rPr>
        <w:t xml:space="preserve"> </w:t>
      </w:r>
      <w:r w:rsidR="00A9053F" w:rsidRPr="00A9053F">
        <w:rPr>
          <w:rStyle w:val="Bojan"/>
        </w:rPr>
        <w:t>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MARJANA KRALJ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MARKET CENTER OMNIS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MARKETING GALEB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MARKOMARK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MARLES HIŠE MARIBOR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Marn Primož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Martina Majcen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MARY MARKEŽIČ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MARYLAND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MATERRA, </w:t>
      </w:r>
      <w:proofErr w:type="spellStart"/>
      <w:r w:rsidRPr="00A9053F">
        <w:rPr>
          <w:rStyle w:val="Bojan"/>
        </w:rPr>
        <w:t>Matea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Verhovčak</w:t>
      </w:r>
      <w:proofErr w:type="spellEnd"/>
      <w:r w:rsidRPr="00A9053F">
        <w:rPr>
          <w:rStyle w:val="Bojan"/>
        </w:rPr>
        <w:t xml:space="preserve">,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MATEV </w:t>
      </w:r>
      <w:r w:rsidR="002C6FFD">
        <w:rPr>
          <w:rStyle w:val="Bojan"/>
        </w:rPr>
        <w:t>d.o.o.</w:t>
      </w:r>
    </w:p>
    <w:p w:rsidR="00A9053F" w:rsidRPr="00A9053F" w:rsidRDefault="00EC4C88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>
        <w:rPr>
          <w:rStyle w:val="Bojan"/>
        </w:rPr>
        <w:t>Maticco</w:t>
      </w:r>
      <w:proofErr w:type="spellEnd"/>
      <w:r>
        <w:rPr>
          <w:rStyle w:val="Bojan"/>
        </w:rPr>
        <w:t xml:space="preserve"> nepremičnine </w:t>
      </w:r>
      <w:proofErr w:type="spellStart"/>
      <w:r>
        <w:rPr>
          <w:rStyle w:val="Bojan"/>
        </w:rPr>
        <w:t>s.p</w:t>
      </w:r>
      <w:proofErr w:type="spellEnd"/>
      <w:r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MATON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MAVEN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MEDIA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MEDITERAN NEPREMIČNINE Mamilovič Jožef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MEDVEŠEK PUŠNIK NEPREMIČNINE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MERCATOR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MERKUR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MERNET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MEROP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Mesto </w:t>
      </w:r>
      <w:r w:rsidR="00EC4C88" w:rsidRPr="00A9053F">
        <w:rPr>
          <w:rStyle w:val="Bojan"/>
        </w:rPr>
        <w:t>nepremičnin</w:t>
      </w:r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METALKA COMMERCE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Metalka Stanovanjske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METERRA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METRES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METROPOLA-IN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Micasa</w:t>
      </w:r>
      <w:proofErr w:type="spellEnd"/>
      <w:r w:rsidRPr="00A9053F">
        <w:rPr>
          <w:rStyle w:val="Bojan"/>
        </w:rPr>
        <w:t xml:space="preserve"> 6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MIDAS PRO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MIHA BAN, geodetske meritve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MIJAKS INVESTICIJE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MIKLJIČ-HRIBAR COMPANY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MIKOM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MILAN KUKOVIČ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MILENA VRBEC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MINFOS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MIRAG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Mirja Gregorič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Mirko Dejak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MITNICA, Jere Vladislava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MKA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ML HIŠKA MAJA LIPNIK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MOBILEX, Franc Horvat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MOBITEX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MOJ KVADRAT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Mojflet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MONDREAL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MONEMA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MONETA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MONS RE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MOZAIK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MP Inženiring, Marjan Potnik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MP Projekt,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MP PROJEKT,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MPTRG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MREŽA NEPREMIČNIN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MREŽA&amp;PARTNERJI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MS KOMUNIKACIJA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MSX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MTI ENERGIJA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Na svoje, Marija Ahačič Premrl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Nada Vodišek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NAI </w:t>
      </w:r>
      <w:proofErr w:type="spellStart"/>
      <w:r w:rsidRPr="00A9053F">
        <w:rPr>
          <w:rStyle w:val="Bojan"/>
        </w:rPr>
        <w:t>Significa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NAOS, nepremičnine in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NEBRA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NEBUS, NEPREMIČNINSKE STORITVE, BORUT USENIK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 INŽENIRING, Dragica Tekavec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 </w:t>
      </w:r>
      <w:proofErr w:type="spellStart"/>
      <w:r w:rsidRPr="00A9053F">
        <w:rPr>
          <w:rStyle w:val="Bojan"/>
        </w:rPr>
        <w:t>NEP</w:t>
      </w:r>
      <w:proofErr w:type="spellEnd"/>
      <w:r w:rsidRPr="00A9053F">
        <w:rPr>
          <w:rStyle w:val="Bojan"/>
        </w:rPr>
        <w:t xml:space="preserve"> Nepremičnine Dejan Kuzma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Nepremičnina posredovanje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NEPREMIČNINE - VILA, proizvodnja,</w:t>
      </w:r>
      <w:r w:rsidR="00EC4C88">
        <w:rPr>
          <w:rStyle w:val="Bojan"/>
        </w:rPr>
        <w:t xml:space="preserve"> </w:t>
      </w:r>
      <w:r w:rsidRPr="00A9053F">
        <w:rPr>
          <w:rStyle w:val="Bojan"/>
        </w:rPr>
        <w:t xml:space="preserve">storitve,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Nepremičnine Aleksandra, Aleksandra Plevel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CELJE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Maribor - RE/MAX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DJM, Mirjana </w:t>
      </w:r>
      <w:proofErr w:type="spellStart"/>
      <w:r w:rsidRPr="00A9053F">
        <w:rPr>
          <w:rStyle w:val="Bojan"/>
        </w:rPr>
        <w:t>Kouter</w:t>
      </w:r>
      <w:proofErr w:type="spellEnd"/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Ena PLUS,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NEPREMIČNINE GALUS - Marija Jocić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KOČEVJE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L.A.N.D.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LARA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M8, Lea </w:t>
      </w:r>
      <w:proofErr w:type="spellStart"/>
      <w:r w:rsidRPr="00A9053F">
        <w:rPr>
          <w:rStyle w:val="Bojan"/>
        </w:rPr>
        <w:t>Kavalič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Maribor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(Agencija RE/MAX Avenija)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Muminović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NOVIFORUM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</w:t>
      </w:r>
      <w:proofErr w:type="spellStart"/>
      <w:r w:rsidRPr="00A9053F">
        <w:rPr>
          <w:rStyle w:val="Bojan"/>
        </w:rPr>
        <w:t>Orkus</w:t>
      </w:r>
      <w:proofErr w:type="spellEnd"/>
      <w:r w:rsidRPr="00A9053F">
        <w:rPr>
          <w:rStyle w:val="Bojan"/>
        </w:rPr>
        <w:t xml:space="preserve">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PLUS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POMURJE, IMERS Igor </w:t>
      </w:r>
      <w:proofErr w:type="spellStart"/>
      <w:r w:rsidRPr="00A9053F">
        <w:rPr>
          <w:rStyle w:val="Bojan"/>
        </w:rPr>
        <w:t>Meolic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PRIJATELJ,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NEPREMIČNINE PTUJ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NEPREMIČNINE SMUK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NEPREMIČNINE SV, Tomaž Poredoš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NEPREMIČNINSKE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Nepremičninski posrednik, BIOVEZ </w:t>
      </w:r>
      <w:proofErr w:type="spellStart"/>
      <w:r w:rsidRPr="00A9053F">
        <w:rPr>
          <w:rStyle w:val="Bojan"/>
        </w:rPr>
        <w:t>z.o.o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NEPREMIČNINSKI SKLAD PIZ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Nepremičninsko posredovanje Rok Teržan,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Nepremičninsko posredovanje, Valerija </w:t>
      </w:r>
      <w:proofErr w:type="spellStart"/>
      <w:r w:rsidRPr="00A9053F">
        <w:rPr>
          <w:rStyle w:val="Bojan"/>
        </w:rPr>
        <w:t>Drev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NEPTUN-NEPREMIČNINE, Borut Vodopivec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NEROM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Nesta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NEVIJA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Nigora</w:t>
      </w:r>
      <w:proofErr w:type="spellEnd"/>
      <w:r w:rsidRPr="00A9053F">
        <w:rPr>
          <w:rStyle w:val="Bojan"/>
        </w:rPr>
        <w:t xml:space="preserve"> Jakša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NIMOPA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NIPS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Niva</w:t>
      </w:r>
      <w:proofErr w:type="spellEnd"/>
      <w:r w:rsidRPr="00A9053F">
        <w:rPr>
          <w:rStyle w:val="Bojan"/>
        </w:rPr>
        <w:t xml:space="preserve"> nepremičninsko posredovanje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NLB LEASING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Ljubljana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NNRN NEPREMIČNINE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Novo mesto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NOBLE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NOTE POSREDNIŠTVO Z NEPREMIČNINAMI, POLONA BOBERA</w:t>
      </w:r>
      <w:r w:rsidR="00C729F9">
        <w:rPr>
          <w:rStyle w:val="Bojan"/>
        </w:rPr>
        <w:t xml:space="preserve">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Nov dom gradnje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NOVA KREDITNA BANKA MARIBOR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NOVA LJUBLJANSKA BANKA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Novogradnje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O2, Ivan Korošec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OAZA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OBALA NEPREMIČNINE, promet z nepremičninami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OBRAT, PRIMOŽ SUŠNIK,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Oddajanje nepremičnin in posredništvo, Vida Pečnik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OGP </w:t>
      </w:r>
      <w:proofErr w:type="spellStart"/>
      <w:r w:rsidRPr="00A9053F">
        <w:rPr>
          <w:rStyle w:val="Bojan"/>
        </w:rPr>
        <w:t>Lukon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OLMAR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OMEGA IZOLACIJE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ORNIS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OSTERMAN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P&amp;S CAPITAL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PALAČA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PANDA'S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KRANJ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PANGRAD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PANORAMIX RADIČ VLADIMIR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PARKPLAN,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PATRA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PBO NEPREMIČNINE Aleksandra Osterman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PE RE/MAX PREMIUM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PEKAVE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PERFEKT B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Peter </w:t>
      </w:r>
      <w:proofErr w:type="spellStart"/>
      <w:r w:rsidRPr="00A9053F">
        <w:rPr>
          <w:rStyle w:val="Bojan"/>
        </w:rPr>
        <w:t>Jugovic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PETREX INTERNATIONAL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PETROL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PIKADO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PIRAN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PIRR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PLANET INVESTING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PLANNEP, Luka Modic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PONUDBA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PORFIR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PORTAL NEPREMIČNINE DEJAN GROŠELJ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POSEST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Poslovno svetovanje, Maja Kotar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POSREDNIŠTVO PRI PRODAJI NEPREMIČNIN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Posredništvo z nepremičninami METKA HANUNA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Posredovanje v prometu z nepremičninami, Damjan Mohorko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PREMIER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PREMIK NET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PREMIK, Magajna Ines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PREMIUM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PRI-GO, Primož Novak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PRIMA VISTA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PRIMA-PLUS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PRIMORJE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PRIMORSKA NEPREMIČNINE,CAH-JAKAC D.N.O.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PRIPS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 LAND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PRO PLAN Simona Kosi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Pro </w:t>
      </w:r>
      <w:proofErr w:type="spellStart"/>
      <w:r w:rsidRPr="00A9053F">
        <w:rPr>
          <w:rStyle w:val="Bojan"/>
        </w:rPr>
        <w:t>rea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 REM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PRO-AD,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PROBANKA d.d., PE KOROŠKA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PRO-BEL, Posredovanje z nepremičninami,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PROGALANT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PROGRAD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PROJEKT </w:t>
      </w:r>
      <w:proofErr w:type="spellStart"/>
      <w:r w:rsidRPr="00A9053F">
        <w:rPr>
          <w:rStyle w:val="Bojan"/>
        </w:rPr>
        <w:t>NEPREMIČNINE,</w:t>
      </w:r>
      <w:r w:rsidR="002C6FFD">
        <w:rPr>
          <w:rStyle w:val="Bojan"/>
        </w:rPr>
        <w:t>d.o.o</w:t>
      </w:r>
      <w:proofErr w:type="spellEnd"/>
      <w:r w:rsidR="002C6FFD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PROKON&amp;CO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Promles</w:t>
      </w:r>
      <w:proofErr w:type="spellEnd"/>
      <w:r w:rsidRPr="00A9053F">
        <w:rPr>
          <w:rStyle w:val="Bojan"/>
        </w:rPr>
        <w:t xml:space="preserve"> montažne hiše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PROMOS ENGINEERING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PRONA Mavrin Martina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Pronaj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PROPERTY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PROREALTY, Nina </w:t>
      </w:r>
      <w:proofErr w:type="spellStart"/>
      <w:r w:rsidRPr="00A9053F">
        <w:rPr>
          <w:rStyle w:val="Bojan"/>
        </w:rPr>
        <w:t>Rechberger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PRO-STAN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PROTIM RŽIŠNIK PERC arhitekti in inženirji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PROVARSIS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Prva hiša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Prvi dom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PTZ BISTRICA </w:t>
      </w:r>
      <w:proofErr w:type="spellStart"/>
      <w:r w:rsidRPr="00A9053F">
        <w:rPr>
          <w:rStyle w:val="Bojan"/>
        </w:rPr>
        <w:t>z.o.o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PULS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PUN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PUŠNIK VALERIJA s.p., nepremičninsko posredovanje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Quercus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 SKUPINA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RAČUNOVODSKI SERVIS "FAKTURA"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RADIS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RAIFFEISEN LEASING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RAZVOJNI ZAVOD, Podjetje za poslovne storitve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RCN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 MAX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RE/MAX Panorama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RE/MAX </w:t>
      </w:r>
      <w:proofErr w:type="spellStart"/>
      <w:r w:rsidRPr="00A9053F">
        <w:rPr>
          <w:rStyle w:val="Bojan"/>
        </w:rPr>
        <w:t>Poetovio</w:t>
      </w:r>
      <w:proofErr w:type="spellEnd"/>
      <w:r w:rsidRPr="00A9053F">
        <w:rPr>
          <w:rStyle w:val="Bojan"/>
        </w:rPr>
        <w:t xml:space="preserve"> nepremičnine</w:t>
      </w:r>
    </w:p>
    <w:p w:rsidR="00A9053F" w:rsidRPr="00A9053F" w:rsidRDefault="00A9053F" w:rsidP="00A9053F">
      <w:pPr>
        <w:pStyle w:val="Brezrazmikov"/>
        <w:rPr>
          <w:rStyle w:val="Bojan"/>
        </w:rPr>
      </w:pP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RE/MAX Premium </w:t>
      </w:r>
      <w:r w:rsidR="002C6FFD">
        <w:rPr>
          <w:rStyle w:val="Bojan"/>
        </w:rPr>
        <w:t>d.o.o.</w:t>
      </w:r>
      <w:r w:rsidRPr="00A9053F">
        <w:rPr>
          <w:rStyle w:val="Bojan"/>
        </w:rPr>
        <w:t>, Vrhunčeva 1, Celje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RE/MAX PRO NEXT LEVEL, PROJEKT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RE/MAX SLOVENIJA Nepremičninske storitve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Celje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RE/MAX </w:t>
      </w:r>
      <w:proofErr w:type="spellStart"/>
      <w:r w:rsidRPr="00A9053F">
        <w:rPr>
          <w:rStyle w:val="Bojan"/>
        </w:rPr>
        <w:t>Upra</w:t>
      </w:r>
      <w:proofErr w:type="spellEnd"/>
      <w:r w:rsidRPr="00A9053F">
        <w:rPr>
          <w:rStyle w:val="Bojan"/>
        </w:rPr>
        <w:t xml:space="preserve">-stan, </w:t>
      </w:r>
      <w:proofErr w:type="spellStart"/>
      <w:r w:rsidRPr="00A9053F">
        <w:rPr>
          <w:rStyle w:val="Bojan"/>
        </w:rPr>
        <w:t>Upra</w:t>
      </w:r>
      <w:proofErr w:type="spellEnd"/>
      <w:r w:rsidRPr="00A9053F">
        <w:rPr>
          <w:rStyle w:val="Bojan"/>
        </w:rPr>
        <w:t xml:space="preserve">-stan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RE/MAX VRELEC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RE/MAX, Vogal nepremičnin, Ljubljana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 GO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 INTEGRAL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 SPARKASSE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REAL4U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REAL-FIN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REALIA, posredovanje in svetovanje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REALIST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REALITETA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Real-</w:t>
      </w:r>
      <w:proofErr w:type="spellStart"/>
      <w:r w:rsidRPr="00A9053F">
        <w:rPr>
          <w:rStyle w:val="Bojan"/>
        </w:rPr>
        <w:t>ius</w:t>
      </w:r>
      <w:proofErr w:type="spellEnd"/>
      <w:r w:rsidRPr="00A9053F">
        <w:rPr>
          <w:rStyle w:val="Bojan"/>
        </w:rPr>
        <w:t xml:space="preserve">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REBERNIK NEPREMIČNINE Samo Rebernik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RECONSULT &amp; PARTNERS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Reconsult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RED Breda Kušar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RED DEER DEVELOPMENTS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RE-DOMUS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REED GROUP, razvoj nepremičninskih projektov,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REEDLAB </w:t>
      </w:r>
      <w:proofErr w:type="spellStart"/>
      <w:r w:rsidRPr="00A9053F">
        <w:rPr>
          <w:rStyle w:val="Bojan"/>
        </w:rPr>
        <w:t>Invest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REGIJA NEPREMIČNINE, Darko </w:t>
      </w:r>
      <w:proofErr w:type="spellStart"/>
      <w:r w:rsidRPr="00A9053F">
        <w:rPr>
          <w:rStyle w:val="Bojan"/>
        </w:rPr>
        <w:t>Poposki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REGROUP, </w:t>
      </w:r>
      <w:r w:rsidR="002C6FFD">
        <w:rPr>
          <w:rStyle w:val="Bojan"/>
        </w:rPr>
        <w:t>D.O.O.</w:t>
      </w:r>
      <w:r w:rsidRPr="00A9053F">
        <w:rPr>
          <w:rStyle w:val="Bojan"/>
        </w:rPr>
        <w:t>,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RE-MAX Avenija Maribor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REMAX COMMERCIAL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RE-MAX DOM, UPRA-STAN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RE-MAX Ljubljana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RE-MAX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RE-MAX OBALA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RE-MAX Premium, Nepremičninska družba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RE-MAX PRO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RE-MAX Vogal,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REMAX VRELEC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REMAX, Nepremičninske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RENES trgovina in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RENEX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RENTA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RESIM, ROBERT KAVČIČ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RESTATE nepremičnine, </w:t>
      </w:r>
      <w:proofErr w:type="spellStart"/>
      <w:r w:rsidRPr="00A9053F">
        <w:rPr>
          <w:rStyle w:val="Bojan"/>
        </w:rPr>
        <w:t>Dinka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Martinčić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RETURNET, Jana </w:t>
      </w:r>
      <w:proofErr w:type="spellStart"/>
      <w:r w:rsidRPr="00A9053F">
        <w:rPr>
          <w:rStyle w:val="Bojan"/>
        </w:rPr>
        <w:t>Aydin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Rezona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RMC poslovne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Robert Langerholc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ROCCO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RODMAN MGM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ROGAČ GRADNJE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ROJAL 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ROKIB, ANKA ROKAVEC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ROMIT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RONI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RP INVESTICIJE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RTH, RUDNIK TRBOVLJE-HRASTNIK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RUBIKUM, Simona </w:t>
      </w:r>
      <w:proofErr w:type="spellStart"/>
      <w:r w:rsidRPr="00A9053F">
        <w:rPr>
          <w:rStyle w:val="Bojan"/>
        </w:rPr>
        <w:t>Kocet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RUDAR SENOVO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RUDIS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RUJ NEPREMIČNINE Jernej Suša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Ržišnik</w:t>
      </w:r>
      <w:proofErr w:type="spellEnd"/>
      <w:r w:rsidRPr="00A9053F">
        <w:rPr>
          <w:rStyle w:val="Bojan"/>
        </w:rPr>
        <w:t xml:space="preserve"> Perc, Poslovna cona A2, 4208 Šenčur Slovenija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 TRADE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SALAR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SALOMON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Salomon nepremičnine Anže Nahtigal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SALOMON NEPREMIČNINE, Boštjan Petek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Samrok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SANAL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Sandi Kogovšek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SANJA RADIVOJEVIČ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SANS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SCT STANOVANJSKI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SEMAGO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SETR KURENT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SEVER NEPREMIČNINE, Matija Sever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SGP GRADITELJ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SGP KOGRAD IGEM ZOD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SGP POMGRAD -Nepremičnine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SGP TEHNIK d.d., Škofja Loka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SGP ZIGRAD IDRIJA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SIDOM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SIKOM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SILAN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SIMAK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SIMIČ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Simobilia</w:t>
      </w:r>
      <w:proofErr w:type="spellEnd"/>
      <w:r w:rsidRPr="00A9053F">
        <w:rPr>
          <w:rStyle w:val="Bojan"/>
        </w:rPr>
        <w:t xml:space="preserve">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SINEP,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SINEZA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SIN-gradbeništvo, trgovina in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S-INVEST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Sipd</w:t>
      </w:r>
      <w:proofErr w:type="spellEnd"/>
      <w:r w:rsidRPr="00A9053F">
        <w:rPr>
          <w:rStyle w:val="Bojan"/>
        </w:rPr>
        <w:t xml:space="preserve"> nepremičnine in razvoj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SIRIUS GRUPA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Situsreal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SI-</w:t>
      </w:r>
      <w:proofErr w:type="spellStart"/>
      <w:r w:rsidRPr="00A9053F">
        <w:rPr>
          <w:rStyle w:val="Bojan"/>
        </w:rPr>
        <w:t>Tx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SKB CONSULTING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SKB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SKB LEASING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SKUPINA NOVOGRADNJE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SKY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SLIKOPLAST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SL-INŽENIRING BORŠT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Slokar engineering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SLOVENIA PROPERTY DEVELOPMENT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Slovenijales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SLOVENSKA HIŠA BOGDAN DEBELJAK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SLOVENSKE ŽELEZNICE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SM NEPREMIČNINE, Aleksandra Bezjak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SMART inženiringi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SONCE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SONČNA </w:t>
      </w:r>
      <w:proofErr w:type="spellStart"/>
      <w:r w:rsidRPr="00A9053F">
        <w:rPr>
          <w:rStyle w:val="Bojan"/>
        </w:rPr>
        <w:t>HIŠA,nepremičnine</w:t>
      </w:r>
      <w:proofErr w:type="spellEnd"/>
      <w:r w:rsidRPr="00A9053F">
        <w:rPr>
          <w:rStyle w:val="Bojan"/>
        </w:rPr>
        <w:t xml:space="preserve"> ter posredovaje,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SONJA HAM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SORTIMA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SPEKTER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Splendor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Splošna bolnišnica Celje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SPROGAR NEPREMIČNINE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SREBRNA HIŠA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STAN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STANART Agencija za nepremičnine ...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STANDOM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STANINVEST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STANOVANJSKO PODJETJE d.o.o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STATUS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STAVBENIK, GRADBENIŠTVO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STENAT 2000 NIKOLIĆ JAGODA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STOJA TRADE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STOJAN VIČIČ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STRAT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STUDI PLUS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Studio 68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 xml:space="preserve">STUDIO DA VINCI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STUDIO DOMICIL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STUDIO HIŠA, Igor Kravcar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STUDIO MODUL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SVET RE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SVET REAL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SVETILNIK nepremičnine Darija </w:t>
      </w:r>
      <w:proofErr w:type="spellStart"/>
      <w:r w:rsidRPr="00A9053F">
        <w:rPr>
          <w:rStyle w:val="Bojan"/>
        </w:rPr>
        <w:t>Levanić</w:t>
      </w:r>
      <w:proofErr w:type="spellEnd"/>
      <w:r w:rsidRPr="00A9053F">
        <w:rPr>
          <w:rStyle w:val="Bojan"/>
        </w:rPr>
        <w:t xml:space="preserve"> Vidmar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SVITAN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SYNERGOS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SŽ-ŽIP, STORITVE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ŠARDI&amp;CO.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ŠIFRA NEPREMIČNINE </w:t>
      </w:r>
      <w:proofErr w:type="spellStart"/>
      <w:r w:rsidRPr="00A9053F">
        <w:rPr>
          <w:rStyle w:val="Bojan"/>
        </w:rPr>
        <w:t>Konsatntinović</w:t>
      </w:r>
      <w:proofErr w:type="spellEnd"/>
      <w:r w:rsidRPr="00A9053F">
        <w:rPr>
          <w:rStyle w:val="Bojan"/>
        </w:rPr>
        <w:t xml:space="preserve"> Ivan </w:t>
      </w:r>
      <w:proofErr w:type="spellStart"/>
      <w:r w:rsidRPr="00A9053F">
        <w:rPr>
          <w:rStyle w:val="Bojan"/>
        </w:rPr>
        <w:t>s.p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ŠTRK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TA-BU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Tamara Gostiša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Tanal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TAR CONSULT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TEFAX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TEHNOLOŠKI PARK LJUBLJANA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TEHNO-TRADE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TEMELJ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TENIT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TEPS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Teraviz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TERCA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TEVIS - AGENCIJA ZA KADRE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TGH, Trgovsko gradbena hiša,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TGM TIM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TIKIDA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Tina Gracer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TINA SUPANČIČ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TOČKA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TOHOM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TOP nepremičnina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TPC LIVADE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TRG BLED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Trg nepremičnin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TRIDANA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Triglav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TRIGLAV Nepremičnine, upravljanje, svetovanje d.d.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TRNOVO NEPREMIČNINE </w:t>
      </w:r>
      <w:proofErr w:type="spellStart"/>
      <w:r w:rsidRPr="00A9053F">
        <w:rPr>
          <w:rStyle w:val="Bojan"/>
        </w:rPr>
        <w:t>Dalila</w:t>
      </w:r>
      <w:proofErr w:type="spellEnd"/>
      <w:r w:rsidRPr="00A9053F">
        <w:rPr>
          <w:rStyle w:val="Bojan"/>
        </w:rPr>
        <w:t xml:space="preserve"> Luznar </w:t>
      </w:r>
      <w:proofErr w:type="spellStart"/>
      <w:r w:rsidRPr="00A9053F">
        <w:rPr>
          <w:rStyle w:val="Bojan"/>
        </w:rPr>
        <w:t>s.p.p</w:t>
      </w:r>
      <w:proofErr w:type="spellEnd"/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TROBEC posredovanje v prometu nepremičnin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TROIKA </w:t>
      </w:r>
      <w:r w:rsidR="002C6FFD">
        <w:rPr>
          <w:rStyle w:val="Bojan"/>
        </w:rPr>
        <w:t>d.o.o.</w:t>
      </w:r>
    </w:p>
    <w:p w:rsidR="00A9053F" w:rsidRPr="00A9053F" w:rsidRDefault="00A9053F" w:rsidP="00A9053F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TS 1 </w:t>
      </w:r>
      <w:r w:rsidR="002C6FFD">
        <w:rPr>
          <w:rStyle w:val="Bojan"/>
        </w:rPr>
        <w:t>d.o.o.</w:t>
      </w:r>
      <w:bookmarkStart w:id="0" w:name="_GoBack"/>
      <w:bookmarkEnd w:id="0"/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U.M.M.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UDS 24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UNI 21,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UNICREDIT LEASING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UNIQUS nepremičnine, Klara Pegan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UP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UPRA-STAN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URBANISTIKA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Urja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VAL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Valerija Galina Hozjan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lastRenderedPageBreak/>
        <w:t>VASILIJ MASLEŠA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VEBER NEPREMIČNINE, LOGATEC,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VEDA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VEDA ŠALI </w:t>
      </w:r>
      <w:proofErr w:type="spellStart"/>
      <w:r w:rsidRPr="00A9053F">
        <w:rPr>
          <w:rStyle w:val="Bojan"/>
        </w:rPr>
        <w:t>k.d</w:t>
      </w:r>
      <w:proofErr w:type="spellEnd"/>
      <w:r w:rsidRPr="00A9053F">
        <w:rPr>
          <w:rStyle w:val="Bojan"/>
        </w:rPr>
        <w:t>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VEDUTA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VEHOVAR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VERNIK BARBARA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Vesna Osterman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VESTA DOM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VIFRAS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Viktor Lenče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VILA PORTOROŽ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VILAR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Vilavi</w:t>
      </w:r>
      <w:proofErr w:type="spellEnd"/>
      <w:r w:rsidRPr="00A9053F">
        <w:rPr>
          <w:rStyle w:val="Bojan"/>
        </w:rPr>
        <w:t xml:space="preserve">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VILLA LASIS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VILLA-nepremičnine Vlasta Lovrečič s.p.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VILMAR Nepremičnine,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VIN INŽENIRING, poslovanje z nepremičninami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VINSTOR _VIS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VIR 3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proofErr w:type="spellStart"/>
      <w:r w:rsidRPr="00A9053F">
        <w:rPr>
          <w:rStyle w:val="Bojan"/>
        </w:rPr>
        <w:t>Virtual</w:t>
      </w:r>
      <w:proofErr w:type="spellEnd"/>
      <w:r w:rsidRPr="00A9053F">
        <w:rPr>
          <w:rStyle w:val="Bojan"/>
        </w:rPr>
        <w:t xml:space="preserve"> </w:t>
      </w:r>
      <w:proofErr w:type="spellStart"/>
      <w:r w:rsidRPr="00A9053F">
        <w:rPr>
          <w:rStyle w:val="Bojan"/>
        </w:rPr>
        <w:t>Media</w:t>
      </w:r>
      <w:proofErr w:type="spellEnd"/>
      <w:r w:rsidRPr="00A9053F">
        <w:rPr>
          <w:rStyle w:val="Bojan"/>
        </w:rPr>
        <w:t xml:space="preserve">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VISA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WALDNER, INVESTICIJE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WEMI 3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WIKRA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WILFAN, finančna družba,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X BIRO podjetje za promet z nepremičninami,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YES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ZA -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ZARJA, Stanovanjsko podjetje </w:t>
      </w:r>
      <w:r w:rsidR="002C6FFD">
        <w:rPr>
          <w:rStyle w:val="Bojan"/>
        </w:rPr>
        <w:t>d.o.o.</w:t>
      </w:r>
      <w:r w:rsidRPr="00A9053F">
        <w:rPr>
          <w:rStyle w:val="Bojan"/>
        </w:rPr>
        <w:t xml:space="preserve"> Novo mesto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ZASLON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Zavod za PKS urejanje Grosuplje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ZELENA GRADNJA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ZEU Družba za načrtovanje in inženiring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ZLATA DOBA,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Zlatarna Celje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ZOLA NEPREMIČNINE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ZORI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ZORKO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ZORO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ZPKSU GROSUPLJE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ZR GRAFIKA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ZUP, ZASTOPANJE, UPRAVNI POSTOPKI SONJA MOZETIČ s.</w:t>
      </w:r>
      <w:r w:rsidR="00C729F9">
        <w:rPr>
          <w:rStyle w:val="Bojan"/>
        </w:rPr>
        <w:t>p.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ZVEZDA DANICA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Zvezdica zaspanka </w:t>
      </w:r>
      <w:r w:rsidR="002C6FFD">
        <w:rPr>
          <w:rStyle w:val="Bojan"/>
        </w:rPr>
        <w:t>d.o.o.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>ŽIGAS s.p. NEPREMIČNINE</w:t>
      </w:r>
    </w:p>
    <w:p w:rsidR="00A9053F" w:rsidRPr="00A9053F" w:rsidRDefault="00A9053F" w:rsidP="00FC545B">
      <w:pPr>
        <w:pStyle w:val="Brezrazmikov"/>
        <w:numPr>
          <w:ilvl w:val="0"/>
          <w:numId w:val="1"/>
        </w:numPr>
        <w:rPr>
          <w:rStyle w:val="Bojan"/>
        </w:rPr>
      </w:pPr>
      <w:r w:rsidRPr="00A9053F">
        <w:rPr>
          <w:rStyle w:val="Bojan"/>
        </w:rPr>
        <w:t xml:space="preserve">ŽNIDER'S </w:t>
      </w:r>
      <w:r w:rsidR="002C6FFD">
        <w:rPr>
          <w:rStyle w:val="Bojan"/>
        </w:rPr>
        <w:t>d.o.o.</w:t>
      </w:r>
    </w:p>
    <w:p w:rsidR="00A9053F" w:rsidRPr="00A9053F" w:rsidRDefault="00A9053F" w:rsidP="00A9053F">
      <w:pPr>
        <w:pStyle w:val="Brezrazmikov"/>
        <w:rPr>
          <w:rStyle w:val="Bojan"/>
        </w:rPr>
      </w:pPr>
    </w:p>
    <w:p w:rsidR="00A9053F" w:rsidRPr="00A9053F" w:rsidRDefault="00A9053F" w:rsidP="00A9053F">
      <w:pPr>
        <w:pStyle w:val="Brezrazmikov"/>
        <w:rPr>
          <w:rStyle w:val="Bojan"/>
        </w:rPr>
      </w:pPr>
    </w:p>
    <w:p w:rsidR="00F13EC5" w:rsidRPr="00A9053F" w:rsidRDefault="00F13EC5" w:rsidP="00A9053F">
      <w:pPr>
        <w:pStyle w:val="Brezrazmikov"/>
        <w:rPr>
          <w:rStyle w:val="Bojan"/>
        </w:rPr>
      </w:pPr>
    </w:p>
    <w:sectPr w:rsidR="00F13EC5" w:rsidRPr="00A9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315A9"/>
    <w:multiLevelType w:val="hybridMultilevel"/>
    <w:tmpl w:val="73342C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3F"/>
    <w:rsid w:val="0009529E"/>
    <w:rsid w:val="002C6FFD"/>
    <w:rsid w:val="005E01BB"/>
    <w:rsid w:val="00A9053F"/>
    <w:rsid w:val="00C729F9"/>
    <w:rsid w:val="00EC4C88"/>
    <w:rsid w:val="00F13EC5"/>
    <w:rsid w:val="00FC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2658"/>
  <w15:chartTrackingRefBased/>
  <w15:docId w15:val="{DFDC5721-9577-4FB4-8615-9511556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jan">
    <w:name w:val="Bojan"/>
    <w:basedOn w:val="Privzetapisavaodstavka"/>
    <w:uiPriority w:val="1"/>
    <w:qFormat/>
    <w:rsid w:val="0009529E"/>
    <w:rPr>
      <w:rFonts w:ascii="Arial" w:hAnsi="Arial"/>
      <w:color w:val="auto"/>
      <w:sz w:val="22"/>
    </w:rPr>
  </w:style>
  <w:style w:type="paragraph" w:styleId="Brezrazmikov">
    <w:name w:val="No Spacing"/>
    <w:uiPriority w:val="1"/>
    <w:qFormat/>
    <w:rsid w:val="00A90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17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2024-07-30T21:34:00Z</dcterms:created>
  <dcterms:modified xsi:type="dcterms:W3CDTF">2024-11-19T15:33:00Z</dcterms:modified>
</cp:coreProperties>
</file>